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74" w:rsidRPr="00957C3F" w:rsidRDefault="00DA2B74" w:rsidP="00DA2B74">
      <w:pPr>
        <w:jc w:val="center"/>
        <w:rPr>
          <w:sz w:val="28"/>
          <w:szCs w:val="28"/>
        </w:rPr>
      </w:pPr>
      <w:r w:rsidRPr="00957C3F">
        <w:rPr>
          <w:rFonts w:hint="eastAsia"/>
          <w:sz w:val="28"/>
          <w:szCs w:val="28"/>
        </w:rPr>
        <w:t>补办出口货物报关单申请表</w:t>
      </w:r>
    </w:p>
    <w:p w:rsidR="00DA2B74" w:rsidRPr="00957C3F" w:rsidRDefault="00DA2B74" w:rsidP="00DA2B74">
      <w:pPr>
        <w:widowControl/>
        <w:jc w:val="center"/>
        <w:rPr>
          <w:b/>
          <w:sz w:val="28"/>
          <w:szCs w:val="28"/>
        </w:rPr>
      </w:pPr>
    </w:p>
    <w:tbl>
      <w:tblPr>
        <w:tblW w:w="5382" w:type="pct"/>
        <w:tblLook w:val="0000"/>
      </w:tblPr>
      <w:tblGrid>
        <w:gridCol w:w="660"/>
        <w:gridCol w:w="957"/>
        <w:gridCol w:w="491"/>
        <w:gridCol w:w="1075"/>
        <w:gridCol w:w="428"/>
        <w:gridCol w:w="861"/>
        <w:gridCol w:w="970"/>
        <w:gridCol w:w="428"/>
        <w:gridCol w:w="1098"/>
        <w:gridCol w:w="1096"/>
        <w:gridCol w:w="261"/>
        <w:gridCol w:w="210"/>
        <w:gridCol w:w="638"/>
      </w:tblGrid>
      <w:tr w:rsidR="00DA2B74" w:rsidRPr="00957C3F" w:rsidTr="00D330E5">
        <w:trPr>
          <w:trHeight w:val="468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A2B74" w:rsidRPr="00957C3F" w:rsidTr="00D330E5">
        <w:trPr>
          <w:trHeight w:val="27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海关企业代码：</w:t>
            </w:r>
          </w:p>
        </w:tc>
      </w:tr>
      <w:tr w:rsidR="00DA2B74" w:rsidRPr="00957C3F" w:rsidTr="00D330E5">
        <w:trPr>
          <w:trHeight w:val="300"/>
        </w:trPr>
        <w:tc>
          <w:tcPr>
            <w:tcW w:w="11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纳税人名称（章）：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2B74" w:rsidRPr="00957C3F" w:rsidRDefault="00DA2B74" w:rsidP="00D330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2B74" w:rsidRPr="00957C3F" w:rsidRDefault="00DA2B74" w:rsidP="00D330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2B74" w:rsidRPr="00957C3F" w:rsidRDefault="00DA2B74" w:rsidP="00D330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A2B74" w:rsidRPr="00957C3F" w:rsidTr="00D330E5">
        <w:trPr>
          <w:trHeight w:val="27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纳税人识别号：                                         所属期：      年    月  </w:t>
            </w:r>
          </w:p>
          <w:p w:rsidR="00DA2B74" w:rsidRPr="00957C3F" w:rsidRDefault="00DA2B74" w:rsidP="00D330E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color w:val="000000"/>
                <w:kern w:val="0"/>
                <w:szCs w:val="21"/>
              </w:rPr>
              <w:t>金额单位：美元</w:t>
            </w:r>
          </w:p>
        </w:tc>
      </w:tr>
      <w:tr w:rsidR="00DA2B74" w:rsidRPr="00957C3F" w:rsidTr="00D330E5">
        <w:trPr>
          <w:trHeight w:val="54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出口海关名称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color w:val="000000"/>
                <w:kern w:val="0"/>
                <w:szCs w:val="21"/>
              </w:rPr>
              <w:t>出口货物报关单号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color w:val="000000"/>
                <w:kern w:val="0"/>
                <w:szCs w:val="21"/>
              </w:rPr>
              <w:t>出口收汇核销单号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color w:val="000000"/>
                <w:kern w:val="0"/>
                <w:szCs w:val="21"/>
              </w:rPr>
              <w:t>运单或提单号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color w:val="000000"/>
                <w:kern w:val="0"/>
                <w:szCs w:val="21"/>
              </w:rPr>
              <w:t>出口发票号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color w:val="000000"/>
                <w:kern w:val="0"/>
                <w:szCs w:val="21"/>
              </w:rPr>
              <w:t>出口货物商品代码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color w:val="000000"/>
                <w:kern w:val="0"/>
                <w:szCs w:val="21"/>
              </w:rPr>
              <w:t>出口货物商品名称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color w:val="000000"/>
                <w:kern w:val="0"/>
                <w:szCs w:val="21"/>
              </w:rPr>
              <w:t>贸易性质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color w:val="000000"/>
                <w:kern w:val="0"/>
                <w:szCs w:val="21"/>
              </w:rPr>
              <w:t>出口数量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美元离岸价（总价）</w:t>
            </w:r>
          </w:p>
        </w:tc>
      </w:tr>
      <w:tr w:rsidR="00DA2B74" w:rsidRPr="00957C3F" w:rsidTr="00D330E5">
        <w:trPr>
          <w:trHeight w:val="33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 w:rsidR="00DA2B74" w:rsidRPr="00957C3F" w:rsidTr="00D330E5">
        <w:trPr>
          <w:trHeight w:val="330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righ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righ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2B74" w:rsidRPr="00957C3F" w:rsidTr="00D330E5">
        <w:trPr>
          <w:trHeight w:val="330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righ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righ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2B74" w:rsidRPr="00957C3F" w:rsidTr="00D330E5">
        <w:trPr>
          <w:trHeight w:val="330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righ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righ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2B74" w:rsidRPr="00957C3F" w:rsidTr="00D330E5">
        <w:trPr>
          <w:trHeight w:val="33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righ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righ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2B74" w:rsidRPr="00957C3F" w:rsidTr="00D330E5">
        <w:trPr>
          <w:trHeight w:val="33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righ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righ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2B74" w:rsidRPr="00957C3F" w:rsidTr="00D330E5">
        <w:trPr>
          <w:trHeight w:val="33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righ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righ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2B74" w:rsidRPr="00957C3F" w:rsidTr="00D330E5">
        <w:trPr>
          <w:trHeight w:val="37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righ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righ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righ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righ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righ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righ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righ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righ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righ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righ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B74" w:rsidRPr="00957C3F" w:rsidRDefault="00DA2B74" w:rsidP="00D330E5">
            <w:pPr>
              <w:widowControl/>
              <w:jc w:val="right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2B74" w:rsidRPr="00957C3F" w:rsidTr="00D330E5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2B74" w:rsidRPr="00957C3F" w:rsidRDefault="00DA2B74" w:rsidP="00D330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color w:val="000000"/>
                <w:kern w:val="0"/>
                <w:szCs w:val="21"/>
              </w:rPr>
              <w:t>经办人：                                              财务负责人：</w:t>
            </w:r>
          </w:p>
          <w:p w:rsidR="00DA2B74" w:rsidRPr="00957C3F" w:rsidRDefault="00DA2B74" w:rsidP="00D330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法定代表人（负责人）：                                制表日期：     年   月   日</w:t>
            </w:r>
          </w:p>
          <w:p w:rsidR="00DA2B74" w:rsidRPr="00957C3F" w:rsidRDefault="00DA2B74" w:rsidP="00D330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color w:val="000000"/>
                <w:kern w:val="0"/>
                <w:szCs w:val="21"/>
              </w:rPr>
              <w:t>第   页</w:t>
            </w:r>
          </w:p>
        </w:tc>
      </w:tr>
    </w:tbl>
    <w:p w:rsidR="00DA2B74" w:rsidRPr="00957C3F" w:rsidRDefault="00DA2B74" w:rsidP="00DA2B74">
      <w:pPr>
        <w:ind w:firstLineChars="200" w:firstLine="422"/>
        <w:outlineLvl w:val="2"/>
        <w:rPr>
          <w:rFonts w:ascii="Arial" w:hAnsi="Arial" w:cs="Arial" w:hint="eastAsia"/>
          <w:b/>
        </w:rPr>
      </w:pPr>
      <w:r w:rsidRPr="00957C3F">
        <w:rPr>
          <w:rFonts w:ascii="Arial" w:hAnsi="Arial" w:cs="Arial" w:hint="eastAsia"/>
          <w:b/>
        </w:rPr>
        <w:t>四、表单说明</w:t>
      </w:r>
    </w:p>
    <w:p w:rsidR="00DA2B74" w:rsidRPr="00957C3F" w:rsidRDefault="00DA2B74" w:rsidP="00DA2B74">
      <w:pPr>
        <w:ind w:firstLineChars="200" w:firstLine="420"/>
        <w:rPr>
          <w:rFonts w:ascii="Arial" w:hAnsi="Arial" w:cs="Arial" w:hint="eastAsia"/>
        </w:rPr>
      </w:pPr>
      <w:r w:rsidRPr="00957C3F">
        <w:rPr>
          <w:rFonts w:ascii="Arial" w:hAnsi="Arial" w:cs="Arial" w:hint="eastAsia"/>
        </w:rPr>
        <w:t>无。</w:t>
      </w:r>
    </w:p>
    <w:p w:rsidR="00AE5A49" w:rsidRPr="00DA2B74" w:rsidRDefault="00AE5A49" w:rsidP="00DA2B74"/>
    <w:sectPr w:rsidR="00AE5A49" w:rsidRPr="00DA2B74" w:rsidSect="00AE5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D5F" w:rsidRDefault="00010D5F" w:rsidP="0036546C">
      <w:r>
        <w:separator/>
      </w:r>
    </w:p>
  </w:endnote>
  <w:endnote w:type="continuationSeparator" w:id="0">
    <w:p w:rsidR="00010D5F" w:rsidRDefault="00010D5F" w:rsidP="00365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D5F" w:rsidRDefault="00010D5F" w:rsidP="0036546C">
      <w:r>
        <w:separator/>
      </w:r>
    </w:p>
  </w:footnote>
  <w:footnote w:type="continuationSeparator" w:id="0">
    <w:p w:rsidR="00010D5F" w:rsidRDefault="00010D5F" w:rsidP="00365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46C"/>
    <w:rsid w:val="00010D5F"/>
    <w:rsid w:val="002810E7"/>
    <w:rsid w:val="0036546C"/>
    <w:rsid w:val="009A1327"/>
    <w:rsid w:val="00AE5A49"/>
    <w:rsid w:val="00DA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5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54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54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546C"/>
    <w:rPr>
      <w:sz w:val="18"/>
      <w:szCs w:val="18"/>
    </w:rPr>
  </w:style>
  <w:style w:type="paragraph" w:customStyle="1" w:styleId="a5">
    <w:name w:val="需求正文"/>
    <w:basedOn w:val="a"/>
    <w:link w:val="Char1"/>
    <w:rsid w:val="0036546C"/>
    <w:pPr>
      <w:ind w:firstLineChars="200" w:firstLine="420"/>
    </w:pPr>
    <w:rPr>
      <w:rFonts w:ascii="Arial" w:hAnsi="Arial"/>
    </w:rPr>
  </w:style>
  <w:style w:type="paragraph" w:customStyle="1" w:styleId="a6">
    <w:name w:val="一级标题"/>
    <w:basedOn w:val="a"/>
    <w:rsid w:val="0036546C"/>
    <w:pPr>
      <w:ind w:firstLineChars="200" w:firstLine="420"/>
      <w:outlineLvl w:val="2"/>
    </w:pPr>
    <w:rPr>
      <w:rFonts w:ascii="Arial" w:hAnsi="Arial" w:cs="Arial"/>
      <w:b/>
    </w:rPr>
  </w:style>
  <w:style w:type="paragraph" w:customStyle="1" w:styleId="a7">
    <w:name w:val="a"/>
    <w:basedOn w:val="a"/>
    <w:rsid w:val="0036546C"/>
    <w:pPr>
      <w:widowControl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a00">
    <w:name w:val="a0"/>
    <w:basedOn w:val="a"/>
    <w:rsid w:val="0036546C"/>
    <w:pPr>
      <w:widowControl/>
      <w:overflowPunct w:val="0"/>
      <w:autoSpaceDE w:val="0"/>
      <w:autoSpaceDN w:val="0"/>
      <w:spacing w:line="300" w:lineRule="atLeast"/>
    </w:pPr>
    <w:rPr>
      <w:rFonts w:ascii="宋体" w:hAnsi="宋体" w:cs="宋体"/>
      <w:kern w:val="0"/>
      <w:szCs w:val="21"/>
    </w:rPr>
  </w:style>
  <w:style w:type="character" w:customStyle="1" w:styleId="Char1">
    <w:name w:val="需求正文 Char"/>
    <w:link w:val="a5"/>
    <w:locked/>
    <w:rsid w:val="0036546C"/>
    <w:rPr>
      <w:rFonts w:ascii="Arial" w:eastAsia="宋体" w:hAnsi="Arial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3</cp:revision>
  <dcterms:created xsi:type="dcterms:W3CDTF">2016-07-22T07:31:00Z</dcterms:created>
  <dcterms:modified xsi:type="dcterms:W3CDTF">2016-08-01T09:18:00Z</dcterms:modified>
</cp:coreProperties>
</file>